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0C152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90" w:lineRule="exact"/>
        <w:ind w:firstLine="0" w:firstLineChars="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color w:val="auto"/>
          <w:sz w:val="32"/>
          <w:szCs w:val="32"/>
          <w:lang w:val="en-US" w:eastAsia="zh-CN"/>
        </w:rPr>
        <w:t>4</w:t>
      </w:r>
    </w:p>
    <w:p w14:paraId="0FBB5FFF">
      <w:pPr>
        <w:pStyle w:val="2"/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0" w:firstLineChars="0"/>
        <w:jc w:val="both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 w14:paraId="5D9E0A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0"/>
          <w:szCs w:val="40"/>
          <w:highlight w:val="none"/>
          <w:lang w:val="en-US" w:eastAsia="zh-CN"/>
        </w:rPr>
        <w:t>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“青春为中国式现代化挺膺担当”</w:t>
      </w:r>
    </w:p>
    <w:p w14:paraId="2FD86C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0"/>
          <w:szCs w:val="40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理论微宣讲比赛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2"/>
          <w:sz w:val="40"/>
          <w:szCs w:val="40"/>
          <w:highlight w:val="none"/>
          <w:lang w:val="en-US" w:eastAsia="zh-CN"/>
        </w:rPr>
        <w:t>宣讲稿格式要求</w:t>
      </w:r>
    </w:p>
    <w:bookmarkEnd w:id="0"/>
    <w:p w14:paraId="6D1D9C3C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left="720" w:hanging="640" w:hangingChars="200"/>
        <w:jc w:val="left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</w:pPr>
    </w:p>
    <w:p w14:paraId="6A91E2C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640" w:firstLineChars="200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  <w:t>一、大标题：方正小标宋简体二号。</w:t>
      </w:r>
    </w:p>
    <w:p w14:paraId="18FD47F0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left="696" w:leftChars="290" w:firstLine="0" w:firstLineChars="0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  <w:t>二、一级标题：黑体三号。</w:t>
      </w:r>
    </w:p>
    <w:p w14:paraId="4CAA4583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left="696" w:leftChars="290" w:firstLine="0" w:firstLineChars="0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  <w:t>三、正文主要字体：仿宋三号。</w:t>
      </w:r>
    </w:p>
    <w:p w14:paraId="20CD3C82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left="696" w:leftChars="290" w:firstLine="0" w:firstLineChars="0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  <w:t>四、行间距：28磅。</w:t>
      </w:r>
    </w:p>
    <w:p w14:paraId="53BA6E11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left="696" w:leftChars="290" w:firstLine="0" w:firstLineChars="0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  <w:t>五、页眉和页脚距边界：页眉：1.5厘米，页脚：3厘米。</w:t>
      </w:r>
    </w:p>
    <w:p w14:paraId="28A806CF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left="696" w:leftChars="290" w:firstLine="0" w:firstLineChars="0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  <w:t>六、页面边距：上4厘米，下3厘米，左右各2.8厘米。</w:t>
      </w:r>
    </w:p>
    <w:p w14:paraId="0D57B4FD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left="696" w:leftChars="290" w:firstLine="0" w:firstLineChars="0"/>
        <w:jc w:val="both"/>
        <w:textAlignment w:val="auto"/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 w:bidi="ar-SA"/>
        </w:rPr>
        <w:t>七、页码：对齐方式为“页脚中间”。</w:t>
      </w:r>
    </w:p>
    <w:p w14:paraId="3465A8AF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9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 w:bidi="ar-SA"/>
        </w:rPr>
        <w:t>八、宣讲稿中不得出现参赛学院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" w:bidi="ar-SA"/>
          <w:woUserID w:val="1"/>
        </w:rPr>
        <w:t>（部）</w:t>
      </w:r>
      <w:r>
        <w:rPr>
          <w:rFonts w:hint="eastAsia" w:ascii="Times New Roman" w:hAnsi="Times New Roman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 w:bidi="ar-SA"/>
        </w:rPr>
        <w:t>名称、选手及指导教师姓名等信息</w:t>
      </w:r>
      <w:r>
        <w:rPr>
          <w:rFonts w:hint="eastAsia" w:ascii="Times New Roman" w:hAnsi="Times New Roman" w:eastAsia="仿宋_GB2312" w:cs="仿宋"/>
          <w:i w:val="0"/>
          <w:iCs w:val="0"/>
          <w:caps w:val="0"/>
          <w:color w:val="auto"/>
          <w:spacing w:val="0"/>
          <w:sz w:val="32"/>
          <w:szCs w:val="32"/>
          <w:highlight w:val="none"/>
          <w:shd w:val="clear" w:color="auto" w:fill="FFFFFF"/>
          <w:lang w:val="en-US" w:eastAsia="zh-CN" w:bidi="ar-SA"/>
        </w:rPr>
        <w:t>。</w:t>
      </w:r>
    </w:p>
    <w:p w14:paraId="185F0886">
      <w:pPr>
        <w:rPr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84756BFF-EC7A-4592-9CB8-9423AA2CDA2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4146B79D-69E2-41AA-B9BB-03D8E02774B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CBCC553-E509-411A-8AEA-221F1DAD80B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1EE2CB56-48FD-4572-A653-9164F7E971DA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B401FA"/>
    <w:rsid w:val="18B4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643" w:firstLineChars="200"/>
      <w:jc w:val="both"/>
    </w:pPr>
    <w:rPr>
      <w:rFonts w:eastAsia="宋体" w:asciiTheme="minorAscii" w:hAnsiTheme="minorAscii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qFormat/>
    <w:uiPriority w:val="0"/>
    <w:pPr>
      <w:widowControl w:val="0"/>
      <w:spacing w:after="12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2025-02-26T09:09:00Z</dcterms:created>
  <dc:creator>疏星淡月</dc:creator>
  <cp:lastModifiedBy>疏星淡月</cp:lastModifiedBy>
  <dcterms:modified xsi:type="dcterms:W3CDTF">2025-02-26T09:09:45Z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C7FB249E14534A3B8F79F560CB118149_11</vt:lpwstr>
  </property>
  <property fmtid="{D5CDD505-2E9C-101B-9397-08002B2CF9AE}" pid="4" name="KSOTemplateDocerSaveRecord">
    <vt:lpwstr>eyJoZGlkIjoiZTJhMDc4ZDQ1MDM5NWZlZWFiYmY1MmI1YTVlMTRmNWQiLCJ1c2VySWQiOiI3NjE4MTUwMDIifQ==</vt:lpwstr>
  </property>
</Properties>
</file>